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49A4F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20</w:t>
      </w:r>
      <w:r w:rsidRPr="00B71ECA">
        <w:rPr>
          <w:rFonts w:ascii="Times New Roman" w:hAnsi="Times New Roman" w:cs="Times New Roman"/>
          <w:b/>
          <w:bCs/>
          <w:sz w:val="32"/>
          <w:szCs w:val="32"/>
          <w:vertAlign w:val="superscript"/>
        </w:rPr>
        <w:t>th</w:t>
      </w:r>
      <w:r w:rsidRPr="00B71ECA">
        <w:rPr>
          <w:rFonts w:ascii="Times New Roman" w:hAnsi="Times New Roman" w:cs="Times New Roman"/>
          <w:b/>
          <w:bCs/>
          <w:sz w:val="32"/>
          <w:szCs w:val="32"/>
        </w:rPr>
        <w:t xml:space="preserve"> Employment Supports Symposium Connecting Talent to Opportunities</w:t>
      </w:r>
    </w:p>
    <w:p w14:paraId="2830B5B9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Funding provided by…</w:t>
      </w:r>
    </w:p>
    <w:p w14:paraId="6FB838B2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City of Philadelphia DBHIDS Department of Behavioral Health and Intellectual disability Services</w:t>
      </w:r>
    </w:p>
    <w:p w14:paraId="5A2A6C47" w14:textId="77777777" w:rsidR="00B71ECA" w:rsidRPr="00A875B2" w:rsidRDefault="00B71ECA" w:rsidP="00B71ECA">
      <w:pPr>
        <w:pStyle w:val="Title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HASHTAGS -&gt; DOLLAR $IGNS</w:t>
      </w:r>
    </w:p>
    <w:p w14:paraId="2888C5B2" w14:textId="77777777" w:rsidR="00B71ECA" w:rsidRPr="00A875B2" w:rsidRDefault="00B71ECA" w:rsidP="00B71ECA">
      <w:pPr>
        <w:pStyle w:val="Subtitle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William Tyrone Toms</w:t>
      </w:r>
    </w:p>
    <w:p w14:paraId="221518B4" w14:textId="77777777" w:rsidR="00B71ECA" w:rsidRPr="00A875B2" w:rsidRDefault="00B71ECA" w:rsidP="00B71ECA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>WHAT IS THE NEW CREATIVE ECONOMY?</w:t>
      </w:r>
    </w:p>
    <w:p w14:paraId="1D63DC69" w14:textId="77777777" w:rsidR="00B71ECA" w:rsidRPr="00A875B2" w:rsidRDefault="00B71ECA" w:rsidP="00B71ECA">
      <w:pPr>
        <w:pStyle w:val="Heading2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THE NEW CREATIVE ECONOMY</w:t>
      </w:r>
    </w:p>
    <w:p w14:paraId="1B0B7C5E" w14:textId="17C25A18" w:rsidR="00B71ECA" w:rsidRPr="00B71ECA" w:rsidRDefault="00A875B2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Graph showing</w:t>
      </w:r>
      <w:r w:rsidR="00B71ECA" w:rsidRPr="00B71ECA">
        <w:rPr>
          <w:rFonts w:ascii="Times New Roman" w:hAnsi="Times New Roman" w:cs="Times New Roman"/>
          <w:b/>
          <w:bCs/>
          <w:sz w:val="32"/>
          <w:szCs w:val="32"/>
        </w:rPr>
        <w:t xml:space="preserve"> a total of 14.8 million Americans using Social Media platforms to earn income from their creations. </w:t>
      </w:r>
    </w:p>
    <w:p w14:paraId="4B09ABDE" w14:textId="77777777" w:rsidR="00B71ECA" w:rsidRPr="00A875B2" w:rsidRDefault="00B71ECA" w:rsidP="00B71E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2.9 million Instagram</w:t>
      </w:r>
    </w:p>
    <w:p w14:paraId="22AEDBEC" w14:textId="77777777" w:rsidR="00B71ECA" w:rsidRPr="00A875B2" w:rsidRDefault="00B71ECA" w:rsidP="00B71E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4.2 million on Tumblr</w:t>
      </w:r>
    </w:p>
    <w:p w14:paraId="68CC00A8" w14:textId="77777777" w:rsidR="00B71ECA" w:rsidRPr="00A875B2" w:rsidRDefault="00B71ECA" w:rsidP="00B71E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4.7 million WordPress</w:t>
      </w:r>
    </w:p>
    <w:p w14:paraId="5B0F71CB" w14:textId="77777777" w:rsidR="00B71ECA" w:rsidRPr="00A875B2" w:rsidRDefault="00B71ECA" w:rsidP="00B71E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1.8 million YouTube</w:t>
      </w:r>
    </w:p>
    <w:p w14:paraId="572C88F4" w14:textId="77777777" w:rsidR="00B71ECA" w:rsidRPr="00A875B2" w:rsidRDefault="00B71ECA" w:rsidP="00B71E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900,000 Etsy</w:t>
      </w:r>
    </w:p>
    <w:p w14:paraId="156B295D" w14:textId="77777777" w:rsidR="00B71ECA" w:rsidRPr="00A875B2" w:rsidRDefault="00B71ECA" w:rsidP="00B71E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239,000 Amazon Publishing</w:t>
      </w:r>
    </w:p>
    <w:p w14:paraId="5BFBD12D" w14:textId="77777777" w:rsidR="00B71ECA" w:rsidRPr="00A875B2" w:rsidRDefault="00B71ECA" w:rsidP="00B71E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 xml:space="preserve">30,000 </w:t>
      </w:r>
      <w:proofErr w:type="spellStart"/>
      <w:r w:rsidRPr="00A875B2">
        <w:rPr>
          <w:rFonts w:ascii="Times New Roman" w:hAnsi="Times New Roman" w:cs="Times New Roman"/>
          <w:b/>
          <w:bCs/>
          <w:sz w:val="32"/>
          <w:szCs w:val="32"/>
        </w:rPr>
        <w:t>Shapeways</w:t>
      </w:r>
      <w:proofErr w:type="spellEnd"/>
      <w:r w:rsidRPr="00A875B2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4266B8C2" w14:textId="74FAFE54" w:rsidR="00B71ECA" w:rsidRPr="00A875B2" w:rsidRDefault="00B71ECA" w:rsidP="00B71E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22,000 eBay</w:t>
      </w:r>
    </w:p>
    <w:p w14:paraId="3921FCA3" w14:textId="77777777" w:rsidR="00B71ECA" w:rsidRPr="00A875B2" w:rsidRDefault="00B71ECA" w:rsidP="00B71EC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6000 Twitch</w:t>
      </w:r>
    </w:p>
    <w:p w14:paraId="79CAC151" w14:textId="6FCD88E1" w:rsidR="00B71ECA" w:rsidRPr="00A875B2" w:rsidRDefault="00B71ECA" w:rsidP="00B71ECA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14:paraId="2B34A5E7" w14:textId="77777777" w:rsidR="00B71ECA" w:rsidRPr="00A875B2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Collectively, these independent creators earned an estimated $5.9 billion in 2016 from their creations.</w:t>
      </w:r>
    </w:p>
    <w:p w14:paraId="1DCD66D0" w14:textId="77777777" w:rsidR="00B71ECA" w:rsidRPr="00A875B2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Images of internet personalities</w:t>
      </w:r>
    </w:p>
    <w:p w14:paraId="6BEDEF82" w14:textId="77777777" w:rsidR="00B71ECA" w:rsidRPr="00A875B2" w:rsidRDefault="00B71ECA" w:rsidP="00B71ECA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>WHO AM I?</w:t>
      </w:r>
    </w:p>
    <w:p w14:paraId="7F2DB230" w14:textId="77777777" w:rsidR="00B71ECA" w:rsidRPr="00A875B2" w:rsidRDefault="00B71ECA" w:rsidP="00B71ECA">
      <w:pPr>
        <w:pStyle w:val="Heading2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 xml:space="preserve">PURPOSE: </w:t>
      </w:r>
    </w:p>
    <w:p w14:paraId="2B9859BD" w14:textId="77777777" w:rsidR="00B71ECA" w:rsidRPr="00A875B2" w:rsidRDefault="00B71ECA" w:rsidP="00B71EC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LEARN HOW TO GET PAID TO BE YOURSELF.</w:t>
      </w:r>
    </w:p>
    <w:p w14:paraId="65B3BE78" w14:textId="01977CB8" w:rsidR="00B71ECA" w:rsidRPr="00A875B2" w:rsidRDefault="00B71ECA" w:rsidP="00B71EC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 xml:space="preserve">QUESTION: </w:t>
      </w:r>
      <w:r w:rsidRPr="00A875B2">
        <w:rPr>
          <w:rFonts w:ascii="Times New Roman" w:hAnsi="Times New Roman" w:cs="Times New Roman"/>
          <w:sz w:val="32"/>
          <w:szCs w:val="32"/>
        </w:rPr>
        <w:t xml:space="preserve"> </w:t>
      </w:r>
      <w:r w:rsidRPr="00A875B2">
        <w:rPr>
          <w:rFonts w:ascii="Times New Roman" w:hAnsi="Times New Roman" w:cs="Times New Roman"/>
          <w:b/>
          <w:bCs/>
          <w:sz w:val="32"/>
          <w:szCs w:val="32"/>
        </w:rPr>
        <w:t>HOW DO I GET PAID TO BE ME?</w:t>
      </w:r>
    </w:p>
    <w:p w14:paraId="0062D208" w14:textId="77777777" w:rsidR="00B71ECA" w:rsidRPr="00A875B2" w:rsidRDefault="00B71ECA" w:rsidP="00B71ECA">
      <w:pPr>
        <w:pStyle w:val="Heading2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BE ME</w:t>
      </w:r>
    </w:p>
    <w:p w14:paraId="3B9EE301" w14:textId="03D0E80C" w:rsidR="00B71ECA" w:rsidRPr="00A875B2" w:rsidRDefault="00B71ECA" w:rsidP="00B71EC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BUILD YOUR BRAND</w:t>
      </w:r>
    </w:p>
    <w:p w14:paraId="59776CF0" w14:textId="77777777" w:rsidR="00B71ECA" w:rsidRPr="00A875B2" w:rsidRDefault="00B71ECA" w:rsidP="00B71EC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ENGAGE YOUR AUDIENCE</w:t>
      </w:r>
    </w:p>
    <w:p w14:paraId="559B0947" w14:textId="77777777" w:rsidR="00B71ECA" w:rsidRPr="00A875B2" w:rsidRDefault="00B71ECA" w:rsidP="00B71EC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MONETIZE YOUR TALENT</w:t>
      </w:r>
    </w:p>
    <w:p w14:paraId="37BFDDAF" w14:textId="5ACF04A2" w:rsidR="00B71ECA" w:rsidRPr="00A875B2" w:rsidRDefault="00B71ECA" w:rsidP="00B71EC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lastRenderedPageBreak/>
        <w:t>EXPAND YOUR REACH</w:t>
      </w:r>
    </w:p>
    <w:p w14:paraId="52F1A194" w14:textId="77777777" w:rsidR="00B71ECA" w:rsidRPr="00A875B2" w:rsidRDefault="00B71ECA" w:rsidP="00B71ECA">
      <w:pPr>
        <w:rPr>
          <w:rFonts w:ascii="Times New Roman" w:hAnsi="Times New Roman" w:cs="Times New Roman"/>
          <w:sz w:val="32"/>
          <w:szCs w:val="32"/>
        </w:rPr>
      </w:pPr>
    </w:p>
    <w:p w14:paraId="103F4A9A" w14:textId="77777777" w:rsidR="00B71ECA" w:rsidRPr="00A875B2" w:rsidRDefault="00B71ECA" w:rsidP="00B71EC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LEARN HOW TO BUILD A DIRECT-TO-CONSUMER BUSINESS.</w:t>
      </w:r>
    </w:p>
    <w:p w14:paraId="51227635" w14:textId="220D0CAE" w:rsidR="00B71ECA" w:rsidRPr="00A875B2" w:rsidRDefault="00B71ECA" w:rsidP="00B71EC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LEARN HOW TO CHANGE THE WORLD.</w:t>
      </w:r>
    </w:p>
    <w:p w14:paraId="35D8DBCF" w14:textId="77777777" w:rsidR="00B71ECA" w:rsidRPr="00A875B2" w:rsidRDefault="00B71ECA" w:rsidP="00B71EC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LEARN HOW TO MAKE TALKING TO NON-PROFIT STAKEHOLDERS LESS AWKWARD.</w:t>
      </w:r>
    </w:p>
    <w:p w14:paraId="5B755336" w14:textId="77777777" w:rsidR="00B71ECA" w:rsidRPr="00A875B2" w:rsidRDefault="00B71ECA" w:rsidP="00B71EC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WHAT DO YOU DO?</w:t>
      </w:r>
    </w:p>
    <w:p w14:paraId="3F06359B" w14:textId="77777777" w:rsidR="00B71ECA" w:rsidRPr="00A875B2" w:rsidRDefault="00B71ECA" w:rsidP="00B71EC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ARE YOU LIKE, FAMOUS OR SOMETHING?</w:t>
      </w:r>
    </w:p>
    <w:p w14:paraId="6C433FDE" w14:textId="77777777" w:rsidR="00B71ECA" w:rsidRPr="00A875B2" w:rsidRDefault="00B71ECA" w:rsidP="00B71EC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WHERE CAN I FIND YOUR STUFF?</w:t>
      </w:r>
    </w:p>
    <w:p w14:paraId="6AF60934" w14:textId="77777777" w:rsidR="00B71ECA" w:rsidRPr="00A875B2" w:rsidRDefault="00B71ECA" w:rsidP="00B71EC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WAIT, BUT HOW DO YOU MAKE MONEY?</w:t>
      </w:r>
    </w:p>
    <w:p w14:paraId="7BCBFCE8" w14:textId="77777777" w:rsidR="00B71ECA" w:rsidRPr="00A875B2" w:rsidRDefault="00B71ECA" w:rsidP="00B71EC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GOT IT. BUT WHY DO YOU HAVE YOUR PHONE OUT AT THE DINNER TABLE?</w:t>
      </w:r>
    </w:p>
    <w:p w14:paraId="5BB25B92" w14:textId="77777777" w:rsidR="00B71ECA" w:rsidRPr="00A875B2" w:rsidRDefault="00B71ECA" w:rsidP="00B71ECA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>“WHAT DO YOU DO?”</w:t>
      </w:r>
    </w:p>
    <w:p w14:paraId="646FE3A7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(WHO ARE YOU AND WHAT VALUE DO YOU ADD TO THE WORLD??)</w:t>
      </w:r>
    </w:p>
    <w:p w14:paraId="337D61EC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EVERYTHING SPEAKS</w:t>
      </w:r>
    </w:p>
    <w:p w14:paraId="6C2275EB" w14:textId="77777777" w:rsidR="00B71ECA" w:rsidRPr="00A875B2" w:rsidRDefault="00B71ECA" w:rsidP="00B71ECA">
      <w:pPr>
        <w:pStyle w:val="Heading2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ARTIST STATEMENT.</w:t>
      </w:r>
    </w:p>
    <w:p w14:paraId="0112BAC0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 xml:space="preserve">I CREATE ________________________________  </w:t>
      </w:r>
    </w:p>
    <w:p w14:paraId="46930D53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FOR ___________________________         ______________________________</w:t>
      </w:r>
    </w:p>
    <w:p w14:paraId="1272FE20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TO FEEL __________________________________________________</w:t>
      </w:r>
    </w:p>
    <w:p w14:paraId="608BCFD0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WHEN THEY’RE ______________________________________________________________________________.</w:t>
      </w:r>
    </w:p>
    <w:p w14:paraId="6EB0559F" w14:textId="77777777" w:rsidR="00B71ECA" w:rsidRPr="00A875B2" w:rsidRDefault="00B71ECA" w:rsidP="00B71ECA">
      <w:pPr>
        <w:pStyle w:val="Heading2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ARTIST STATEMENT.</w:t>
      </w:r>
    </w:p>
    <w:p w14:paraId="7DD1A6A6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 xml:space="preserve">I CREATE _____________________________________  </w:t>
      </w:r>
    </w:p>
    <w:p w14:paraId="6EF3321A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ab/>
      </w:r>
      <w:r w:rsidRPr="00B71ECA">
        <w:rPr>
          <w:rFonts w:ascii="Times New Roman" w:hAnsi="Times New Roman" w:cs="Times New Roman"/>
          <w:b/>
          <w:bCs/>
          <w:sz w:val="32"/>
          <w:szCs w:val="32"/>
        </w:rPr>
        <w:tab/>
        <w:t xml:space="preserve">(1 Word: Choose Primary Medium) </w:t>
      </w:r>
    </w:p>
    <w:p w14:paraId="02D5FCC5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FOR ___________________________         _________________________________</w:t>
      </w:r>
    </w:p>
    <w:p w14:paraId="664EC5A4" w14:textId="172FF4F5" w:rsidR="00B71ECA" w:rsidRPr="00B71ECA" w:rsidRDefault="00B71ECA" w:rsidP="00B71ECA">
      <w:pPr>
        <w:jc w:val="center"/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(Two Words: 1 Adjective + 1 Noun)</w:t>
      </w:r>
    </w:p>
    <w:p w14:paraId="770107A2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TO FEEL __________________________________________________</w:t>
      </w:r>
    </w:p>
    <w:p w14:paraId="7D8EC7A3" w14:textId="4FFC254E" w:rsidR="00B71ECA" w:rsidRPr="00B71ECA" w:rsidRDefault="00B71ECA" w:rsidP="00B71ECA">
      <w:pPr>
        <w:jc w:val="center"/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lastRenderedPageBreak/>
        <w:t>(1 Word: Feel or Emotion)</w:t>
      </w:r>
    </w:p>
    <w:p w14:paraId="698DA6BB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WHEN THEY’RE _______________________________    ______________________________</w:t>
      </w:r>
    </w:p>
    <w:p w14:paraId="7A425123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 xml:space="preserve">            __________________________________   _________________________________.</w:t>
      </w:r>
    </w:p>
    <w:p w14:paraId="5D2F998F" w14:textId="38026C29" w:rsidR="00B71ECA" w:rsidRPr="00B71ECA" w:rsidRDefault="00B71ECA" w:rsidP="00B71ECA">
      <w:pPr>
        <w:jc w:val="center"/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(4 Words: Action or State of Mind)</w:t>
      </w:r>
    </w:p>
    <w:p w14:paraId="0622E7E2" w14:textId="77777777" w:rsidR="00B71ECA" w:rsidRPr="00A875B2" w:rsidRDefault="00B71ECA" w:rsidP="00B71ECA">
      <w:pPr>
        <w:pStyle w:val="Heading2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ARTIST STATEMENT.</w:t>
      </w:r>
    </w:p>
    <w:p w14:paraId="04266FEB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 xml:space="preserve">I CREATE _____________________________________  </w:t>
      </w:r>
    </w:p>
    <w:p w14:paraId="51A0414B" w14:textId="77777777" w:rsidR="00B71ECA" w:rsidRPr="00A875B2" w:rsidRDefault="00B71ECA" w:rsidP="00B71EC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Word Bank:</w:t>
      </w:r>
    </w:p>
    <w:p w14:paraId="0BF5B98F" w14:textId="7DE3EBEF" w:rsidR="00B71ECA" w:rsidRPr="00A875B2" w:rsidRDefault="00B71ECA" w:rsidP="00B71EC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Audio * Visuals * Products * Experiences</w:t>
      </w:r>
    </w:p>
    <w:p w14:paraId="6CDC5839" w14:textId="5AD01DF6" w:rsidR="00B71ECA" w:rsidRPr="00A875B2" w:rsidRDefault="00B71ECA" w:rsidP="00B71EC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Choose One</w:t>
      </w:r>
    </w:p>
    <w:p w14:paraId="6D8FCEFB" w14:textId="77777777" w:rsidR="00B71ECA" w:rsidRPr="00B71ECA" w:rsidRDefault="00B71ECA" w:rsidP="00B71ECA">
      <w:pPr>
        <w:rPr>
          <w:rStyle w:val="Emphasis"/>
          <w:rFonts w:ascii="Times New Roman" w:hAnsi="Times New Roman" w:cs="Times New Roman"/>
          <w:b/>
          <w:bCs/>
          <w:sz w:val="32"/>
          <w:szCs w:val="32"/>
        </w:rPr>
      </w:pPr>
      <w:r w:rsidRPr="00B71ECA">
        <w:rPr>
          <w:rStyle w:val="Emphasis"/>
          <w:rFonts w:ascii="Times New Roman" w:hAnsi="Times New Roman" w:cs="Times New Roman"/>
          <w:b/>
          <w:bCs/>
          <w:sz w:val="32"/>
          <w:szCs w:val="32"/>
        </w:rPr>
        <w:t>“OH, SO YOU THINK YOUR FAMOUS NOW?”</w:t>
      </w:r>
    </w:p>
    <w:p w14:paraId="41045856" w14:textId="77777777" w:rsidR="00B71ECA" w:rsidRPr="00A875B2" w:rsidRDefault="00B71ECA" w:rsidP="00B71ECA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>TIPPING POINT.</w:t>
      </w:r>
    </w:p>
    <w:p w14:paraId="5EBDBD79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Bell Curve showing continuum of interest in your “product”</w:t>
      </w:r>
    </w:p>
    <w:p w14:paraId="301AA9D1" w14:textId="74757642" w:rsidR="00B71ECA" w:rsidRPr="00A875B2" w:rsidRDefault="00B71ECA" w:rsidP="00B71EC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 xml:space="preserve">2.5% Innovators </w:t>
      </w:r>
    </w:p>
    <w:p w14:paraId="09F18F1F" w14:textId="7596C1D2" w:rsidR="00B71ECA" w:rsidRPr="00A875B2" w:rsidRDefault="00B71ECA" w:rsidP="00B71EC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13.5% Early Adopters</w:t>
      </w:r>
    </w:p>
    <w:p w14:paraId="130C43B9" w14:textId="6A6AF13E" w:rsidR="00B71ECA" w:rsidRPr="00A875B2" w:rsidRDefault="00B71ECA" w:rsidP="00B71EC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34% Early Majority</w:t>
      </w:r>
    </w:p>
    <w:p w14:paraId="588ED12B" w14:textId="1F9EB2E6" w:rsidR="00B71ECA" w:rsidRPr="00A875B2" w:rsidRDefault="00B71ECA" w:rsidP="00B71EC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34% Late Majority</w:t>
      </w:r>
    </w:p>
    <w:p w14:paraId="79FB4AF7" w14:textId="2A99C7A8" w:rsidR="00B71ECA" w:rsidRPr="00A875B2" w:rsidRDefault="00B71ECA" w:rsidP="00B71EC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16% Laggards</w:t>
      </w:r>
    </w:p>
    <w:p w14:paraId="3877D899" w14:textId="77777777" w:rsidR="00B71ECA" w:rsidRPr="00A875B2" w:rsidRDefault="00B71ECA" w:rsidP="00B71ECA">
      <w:pPr>
        <w:pStyle w:val="Quote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“THERE’S RICHES IN NICHES”</w:t>
      </w:r>
    </w:p>
    <w:p w14:paraId="68BD2A97" w14:textId="77777777" w:rsidR="00B71ECA" w:rsidRPr="00A875B2" w:rsidRDefault="00B71ECA" w:rsidP="00B71ECA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>TIPPING POINT.</w:t>
      </w:r>
    </w:p>
    <w:p w14:paraId="3C17C7DC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Your goal is to reach the innovators and early adopters. It is their job to reach everyone else.</w:t>
      </w:r>
    </w:p>
    <w:p w14:paraId="775B1710" w14:textId="77777777" w:rsidR="00B71ECA" w:rsidRPr="00A875B2" w:rsidRDefault="00B71ECA" w:rsidP="00A875B2">
      <w:pPr>
        <w:pStyle w:val="Heading1"/>
        <w:rPr>
          <w:rStyle w:val="Emphasis"/>
          <w:rFonts w:ascii="Times New Roman" w:hAnsi="Times New Roman" w:cs="Times New Roman"/>
          <w:b/>
          <w:bCs/>
        </w:rPr>
      </w:pPr>
      <w:r w:rsidRPr="00A875B2">
        <w:rPr>
          <w:rStyle w:val="Emphasis"/>
          <w:rFonts w:ascii="Times New Roman" w:hAnsi="Times New Roman" w:cs="Times New Roman"/>
          <w:b/>
          <w:bCs/>
        </w:rPr>
        <w:t>“RIGHT, WELL WHERE CAN I FIND YOUR STUFF?”</w:t>
      </w:r>
    </w:p>
    <w:p w14:paraId="7C90C056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Illustration showing your website in center, with the four major social media platforms pointing towards it</w:t>
      </w:r>
    </w:p>
    <w:p w14:paraId="582FA970" w14:textId="77777777" w:rsidR="00B71ECA" w:rsidRPr="00A875B2" w:rsidRDefault="00B71ECA" w:rsidP="00A875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Your social media should direct people to your website.</w:t>
      </w:r>
    </w:p>
    <w:p w14:paraId="378413D1" w14:textId="77777777" w:rsidR="00B71ECA" w:rsidRPr="00A875B2" w:rsidRDefault="00B71ECA" w:rsidP="00A875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Each social media platform has a different audience</w:t>
      </w:r>
    </w:p>
    <w:p w14:paraId="60F90281" w14:textId="77777777" w:rsidR="00B71ECA" w:rsidRPr="00A875B2" w:rsidRDefault="00B71ECA" w:rsidP="00A875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Your message on each should match that audience.</w:t>
      </w:r>
    </w:p>
    <w:p w14:paraId="4BE1F6F0" w14:textId="77777777" w:rsidR="00B71ECA" w:rsidRPr="00A875B2" w:rsidRDefault="00B71ECA" w:rsidP="00A875B2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>Your message</w:t>
      </w:r>
    </w:p>
    <w:p w14:paraId="36CB3A7E" w14:textId="77777777" w:rsidR="00B71ECA" w:rsidRPr="00B71ECA" w:rsidRDefault="00B71ECA" w:rsidP="00B71ECA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What is the expected user experience?</w:t>
      </w:r>
    </w:p>
    <w:p w14:paraId="2D8FBD6E" w14:textId="77777777" w:rsidR="00B71ECA" w:rsidRPr="00B71ECA" w:rsidRDefault="00B71ECA" w:rsidP="00B71ECA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lastRenderedPageBreak/>
        <w:t>What is the value proposition to me?</w:t>
      </w:r>
    </w:p>
    <w:p w14:paraId="34438DC3" w14:textId="4F0A19D8" w:rsidR="00B71ECA" w:rsidRPr="00A875B2" w:rsidRDefault="00B71ECA" w:rsidP="00A875B2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>“THIS IS DOPE. BUT HOW DO YOU ACTUALLY MAKE MONEY?”</w:t>
      </w:r>
    </w:p>
    <w:p w14:paraId="1EA23BF2" w14:textId="77777777" w:rsidR="00B71ECA" w:rsidRPr="00A875B2" w:rsidRDefault="00B71ECA" w:rsidP="00A875B2">
      <w:pPr>
        <w:pStyle w:val="Heading2"/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sz w:val="32"/>
          <w:szCs w:val="32"/>
        </w:rPr>
        <w:t>Customer Purchase FUNNELS.</w:t>
      </w:r>
    </w:p>
    <w:p w14:paraId="50E27F0A" w14:textId="77777777" w:rsidR="00B71ECA" w:rsidRPr="00A875B2" w:rsidRDefault="00B71ECA" w:rsidP="00A875B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Awareness</w:t>
      </w:r>
    </w:p>
    <w:p w14:paraId="1C309174" w14:textId="77777777" w:rsidR="00B71ECA" w:rsidRPr="00A875B2" w:rsidRDefault="00B71ECA" w:rsidP="00A875B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Consideration</w:t>
      </w:r>
    </w:p>
    <w:p w14:paraId="0E48DB6C" w14:textId="77777777" w:rsidR="00B71ECA" w:rsidRPr="00A875B2" w:rsidRDefault="00B71ECA" w:rsidP="00A875B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Preference</w:t>
      </w:r>
    </w:p>
    <w:p w14:paraId="1C166E44" w14:textId="77777777" w:rsidR="00B71ECA" w:rsidRPr="00A875B2" w:rsidRDefault="00B71ECA" w:rsidP="00A875B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Purchase</w:t>
      </w:r>
    </w:p>
    <w:p w14:paraId="2390EABD" w14:textId="77777777" w:rsidR="00B71ECA" w:rsidRPr="00A875B2" w:rsidRDefault="00B71ECA" w:rsidP="00A875B2">
      <w:pPr>
        <w:rPr>
          <w:rStyle w:val="Emphasis"/>
          <w:rFonts w:ascii="Times New Roman" w:hAnsi="Times New Roman" w:cs="Times New Roman"/>
          <w:b/>
          <w:bCs/>
          <w:sz w:val="32"/>
          <w:szCs w:val="32"/>
        </w:rPr>
      </w:pPr>
      <w:r w:rsidRPr="00A875B2">
        <w:rPr>
          <w:rStyle w:val="Emphasis"/>
          <w:rFonts w:ascii="Times New Roman" w:hAnsi="Times New Roman" w:cs="Times New Roman"/>
          <w:b/>
          <w:bCs/>
          <w:sz w:val="32"/>
          <w:szCs w:val="32"/>
        </w:rPr>
        <w:t>“BUT WHY DO YOU ALWAYS HAVE YOUR PHONE OUT?”</w:t>
      </w:r>
    </w:p>
    <w:p w14:paraId="098A2BCE" w14:textId="77777777" w:rsidR="00B71ECA" w:rsidRPr="00A875B2" w:rsidRDefault="00B71ECA" w:rsidP="00A875B2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>CONTENT STRATEGY.</w:t>
      </w:r>
    </w:p>
    <w:p w14:paraId="14BF3AD5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Browsers</w:t>
      </w:r>
    </w:p>
    <w:p w14:paraId="0740AB50" w14:textId="77777777" w:rsidR="00B71ECA" w:rsidRPr="00A875B2" w:rsidRDefault="00B71ECA" w:rsidP="00A875B2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Want inspiring content</w:t>
      </w:r>
    </w:p>
    <w:p w14:paraId="56F8DCCD" w14:textId="77777777" w:rsidR="00B71ECA" w:rsidRPr="00A875B2" w:rsidRDefault="00B71ECA" w:rsidP="00A875B2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Hero – Video content</w:t>
      </w:r>
    </w:p>
    <w:p w14:paraId="243B7BEA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Subscribers</w:t>
      </w:r>
    </w:p>
    <w:p w14:paraId="190D98E0" w14:textId="77777777" w:rsidR="00B71ECA" w:rsidRPr="00A875B2" w:rsidRDefault="00B71ECA" w:rsidP="00A875B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Want regular, engaging content</w:t>
      </w:r>
    </w:p>
    <w:p w14:paraId="39AE8D30" w14:textId="77777777" w:rsidR="00B71ECA" w:rsidRPr="00A875B2" w:rsidRDefault="00B71ECA" w:rsidP="00A875B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Hub – video content</w:t>
      </w:r>
    </w:p>
    <w:p w14:paraId="786B2CAC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Searchers</w:t>
      </w:r>
    </w:p>
    <w:p w14:paraId="429DB234" w14:textId="77777777" w:rsidR="00B71ECA" w:rsidRPr="00A875B2" w:rsidRDefault="00B71ECA" w:rsidP="00A875B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Want relevant, informative content</w:t>
      </w:r>
    </w:p>
    <w:p w14:paraId="36CA4823" w14:textId="77777777" w:rsidR="00B71ECA" w:rsidRPr="00A875B2" w:rsidRDefault="00B71ECA" w:rsidP="00A875B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32"/>
          <w:szCs w:val="32"/>
        </w:rPr>
      </w:pPr>
      <w:r w:rsidRPr="00A875B2">
        <w:rPr>
          <w:rFonts w:ascii="Times New Roman" w:hAnsi="Times New Roman" w:cs="Times New Roman"/>
          <w:b/>
          <w:bCs/>
          <w:sz w:val="32"/>
          <w:szCs w:val="32"/>
        </w:rPr>
        <w:t>Help – video content</w:t>
      </w:r>
    </w:p>
    <w:p w14:paraId="093E38FD" w14:textId="77777777" w:rsidR="00B71ECA" w:rsidRPr="00A875B2" w:rsidRDefault="00B71ECA" w:rsidP="00A875B2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>QUESTIONS?</w:t>
      </w:r>
    </w:p>
    <w:p w14:paraId="331D0652" w14:textId="77777777" w:rsidR="00B71ECA" w:rsidRPr="00A875B2" w:rsidRDefault="00B71ECA" w:rsidP="00A875B2">
      <w:pPr>
        <w:pStyle w:val="Heading1"/>
        <w:rPr>
          <w:rFonts w:ascii="Times New Roman" w:hAnsi="Times New Roman" w:cs="Times New Roman"/>
        </w:rPr>
      </w:pPr>
      <w:r w:rsidRPr="00A875B2">
        <w:rPr>
          <w:rFonts w:ascii="Times New Roman" w:hAnsi="Times New Roman" w:cs="Times New Roman"/>
        </w:rPr>
        <w:t xml:space="preserve">CONTACT: </w:t>
      </w:r>
    </w:p>
    <w:p w14:paraId="7B884B68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@THEWILLTOMS</w:t>
      </w:r>
    </w:p>
    <w:p w14:paraId="36C1C9E5" w14:textId="77777777" w:rsidR="00B71ECA" w:rsidRPr="00B71ECA" w:rsidRDefault="00B71ECA" w:rsidP="00B71ECA">
      <w:pPr>
        <w:rPr>
          <w:rFonts w:ascii="Times New Roman" w:hAnsi="Times New Roman" w:cs="Times New Roman"/>
          <w:sz w:val="32"/>
          <w:szCs w:val="32"/>
        </w:rPr>
      </w:pPr>
      <w:r w:rsidRPr="00B71ECA">
        <w:rPr>
          <w:rFonts w:ascii="Times New Roman" w:hAnsi="Times New Roman" w:cs="Times New Roman"/>
          <w:b/>
          <w:bCs/>
          <w:sz w:val="32"/>
          <w:szCs w:val="32"/>
        </w:rPr>
        <w:t>WILL@RECPHILLY.COM</w:t>
      </w:r>
    </w:p>
    <w:p w14:paraId="158C3342" w14:textId="77777777" w:rsidR="00D41CE9" w:rsidRPr="00A875B2" w:rsidRDefault="00D41CE9">
      <w:pPr>
        <w:rPr>
          <w:rFonts w:ascii="Times New Roman" w:hAnsi="Times New Roman" w:cs="Times New Roman"/>
          <w:sz w:val="32"/>
          <w:szCs w:val="32"/>
        </w:rPr>
      </w:pPr>
    </w:p>
    <w:sectPr w:rsidR="00D41CE9" w:rsidRPr="00A875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B753EE"/>
    <w:multiLevelType w:val="hybridMultilevel"/>
    <w:tmpl w:val="4CCA6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47DAE"/>
    <w:multiLevelType w:val="hybridMultilevel"/>
    <w:tmpl w:val="8C7E6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E539E"/>
    <w:multiLevelType w:val="hybridMultilevel"/>
    <w:tmpl w:val="4572743C"/>
    <w:lvl w:ilvl="0" w:tplc="9E128B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A1842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BCEF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4D031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7AFBB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76FC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7E58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C6BF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748F1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8F231B"/>
    <w:multiLevelType w:val="hybridMultilevel"/>
    <w:tmpl w:val="DAEC1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4E33A8"/>
    <w:multiLevelType w:val="hybridMultilevel"/>
    <w:tmpl w:val="FB86D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1937ED"/>
    <w:multiLevelType w:val="hybridMultilevel"/>
    <w:tmpl w:val="C9148A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8D5D1D"/>
    <w:multiLevelType w:val="hybridMultilevel"/>
    <w:tmpl w:val="E61C6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695E38"/>
    <w:multiLevelType w:val="hybridMultilevel"/>
    <w:tmpl w:val="CD18A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3643C5"/>
    <w:multiLevelType w:val="hybridMultilevel"/>
    <w:tmpl w:val="1F567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1F706F"/>
    <w:multiLevelType w:val="hybridMultilevel"/>
    <w:tmpl w:val="659CA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9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ECA"/>
    <w:rsid w:val="00A875B2"/>
    <w:rsid w:val="00B71ECA"/>
    <w:rsid w:val="00D4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750E6F"/>
  <w15:chartTrackingRefBased/>
  <w15:docId w15:val="{B66BC30B-0FB2-5043-AFEE-C4C489C84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1EC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1EC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71EC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1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1EC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71ECA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B71E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71EC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B71ECA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71ECA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B71EC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1ECA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4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Kehoe</dc:creator>
  <cp:keywords/>
  <dc:description/>
  <cp:lastModifiedBy>Diane Kehoe</cp:lastModifiedBy>
  <cp:revision>1</cp:revision>
  <dcterms:created xsi:type="dcterms:W3CDTF">2021-02-25T22:14:00Z</dcterms:created>
  <dcterms:modified xsi:type="dcterms:W3CDTF">2021-02-25T22:28:00Z</dcterms:modified>
</cp:coreProperties>
</file>